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2E" w:rsidRPr="0035772F" w:rsidRDefault="0011232E" w:rsidP="0011232E">
      <w:pPr>
        <w:widowControl w:val="0"/>
        <w:autoSpaceDE w:val="0"/>
        <w:autoSpaceDN w:val="0"/>
        <w:adjustRightInd w:val="0"/>
        <w:ind w:left="2180"/>
        <w:rPr>
          <w:rFonts w:ascii="Times New Roman" w:hAnsi="Times New Roman" w:cs="Arial Unicode MS"/>
          <w:sz w:val="24"/>
          <w:szCs w:val="24"/>
        </w:rPr>
      </w:pP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Ahmednagar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Jilha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Maratha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Vidya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Prasarak</w:t>
      </w:r>
      <w:proofErr w:type="spell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Samaj’s</w:t>
      </w:r>
      <w:proofErr w:type="spellEnd"/>
    </w:p>
    <w:p w:rsidR="0011232E" w:rsidRPr="0035772F" w:rsidRDefault="0011232E" w:rsidP="0011232E">
      <w:pPr>
        <w:widowControl w:val="0"/>
        <w:autoSpaceDE w:val="0"/>
        <w:autoSpaceDN w:val="0"/>
        <w:adjustRightInd w:val="0"/>
        <w:spacing w:line="239" w:lineRule="auto"/>
        <w:ind w:left="840"/>
        <w:jc w:val="center"/>
        <w:rPr>
          <w:rFonts w:ascii="Times New Roman" w:hAnsi="Times New Roman" w:cs="Arial Unicode MS"/>
          <w:sz w:val="24"/>
          <w:szCs w:val="24"/>
        </w:rPr>
      </w:pPr>
      <w:proofErr w:type="gram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SHRI  DHOKESHWAR</w:t>
      </w:r>
      <w:proofErr w:type="gram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COLLEGE, TAKALI DHOKESHWAR, TAL.PARNER, DIST.  AHMEDNAGAR – 414304</w:t>
      </w:r>
    </w:p>
    <w:p w:rsidR="0011232E" w:rsidRPr="0035772F" w:rsidRDefault="0011232E" w:rsidP="0011232E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Arial Unicode MS"/>
          <w:sz w:val="24"/>
          <w:szCs w:val="24"/>
        </w:rPr>
      </w:pPr>
    </w:p>
    <w:p w:rsidR="0011232E" w:rsidRPr="0035772F" w:rsidRDefault="0011232E" w:rsidP="0011232E">
      <w:pPr>
        <w:widowControl w:val="0"/>
        <w:autoSpaceDE w:val="0"/>
        <w:autoSpaceDN w:val="0"/>
        <w:adjustRightInd w:val="0"/>
        <w:ind w:left="3480"/>
        <w:rPr>
          <w:rFonts w:ascii="Times New Roman" w:hAnsi="Times New Roman" w:cs="Arial Unicode MS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Academic Calendar: 2024 - 2025</w:t>
      </w:r>
    </w:p>
    <w:bookmarkEnd w:id="0"/>
    <w:p w:rsidR="0011232E" w:rsidRPr="0035772F" w:rsidRDefault="0011232E" w:rsidP="0011232E">
      <w:pPr>
        <w:widowControl w:val="0"/>
        <w:autoSpaceDE w:val="0"/>
        <w:autoSpaceDN w:val="0"/>
        <w:adjustRightInd w:val="0"/>
        <w:ind w:left="4400"/>
        <w:rPr>
          <w:rFonts w:ascii="Times New Roman" w:hAnsi="Times New Roman" w:cs="Arial Unicode MS"/>
          <w:sz w:val="24"/>
          <w:szCs w:val="24"/>
        </w:rPr>
      </w:pPr>
      <w:r w:rsidRPr="0035772F">
        <w:rPr>
          <w:rFonts w:ascii="Times New Roman" w:hAnsi="Times New Roman" w:cs="Times New Roman"/>
          <w:b/>
          <w:bCs/>
          <w:sz w:val="28"/>
          <w:szCs w:val="28"/>
        </w:rPr>
        <w:t>TERM - FIRST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959"/>
        <w:gridCol w:w="3963"/>
        <w:gridCol w:w="85"/>
        <w:gridCol w:w="4307"/>
      </w:tblGrid>
      <w:tr w:rsidR="0011232E" w:rsidRPr="00F222BA" w:rsidTr="00596974">
        <w:tc>
          <w:tcPr>
            <w:tcW w:w="1959" w:type="dxa"/>
          </w:tcPr>
          <w:p w:rsidR="0011232E" w:rsidRPr="0079401C" w:rsidRDefault="0011232E" w:rsidP="00596974">
            <w:pPr>
              <w:rPr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w w:val="97"/>
                <w:sz w:val="28"/>
                <w:szCs w:val="28"/>
              </w:rPr>
              <w:t>Month</w:t>
            </w:r>
          </w:p>
        </w:tc>
        <w:tc>
          <w:tcPr>
            <w:tcW w:w="3963" w:type="dxa"/>
          </w:tcPr>
          <w:p w:rsidR="0011232E" w:rsidRPr="0079401C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Academic Program </w:t>
            </w:r>
          </w:p>
        </w:tc>
        <w:tc>
          <w:tcPr>
            <w:tcW w:w="4392" w:type="dxa"/>
            <w:gridSpan w:val="2"/>
          </w:tcPr>
          <w:p w:rsidR="0011232E" w:rsidRPr="0079401C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Day’s Special / others</w:t>
            </w:r>
          </w:p>
          <w:p w:rsidR="0011232E" w:rsidRPr="0079401C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232E" w:rsidTr="00596974">
        <w:tc>
          <w:tcPr>
            <w:tcW w:w="1959" w:type="dxa"/>
          </w:tcPr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June</w:t>
            </w:r>
          </w:p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2023</w:t>
            </w:r>
          </w:p>
        </w:tc>
        <w:tc>
          <w:tcPr>
            <w:tcW w:w="3963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(June 20, 2023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Committee meeting</w:t>
            </w:r>
          </w:p>
          <w:p w:rsidR="0011232E" w:rsidRPr="0079401C" w:rsidRDefault="0011232E" w:rsidP="00596974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Departmental Meetings</w:t>
            </w:r>
          </w:p>
        </w:tc>
        <w:tc>
          <w:tcPr>
            <w:tcW w:w="4392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32E" w:rsidRDefault="0011232E" w:rsidP="00596974">
            <w:proofErr w:type="spellStart"/>
            <w:r>
              <w:t>Rajshri</w:t>
            </w:r>
            <w:proofErr w:type="spellEnd"/>
            <w:r>
              <w:t xml:space="preserve"> </w:t>
            </w:r>
            <w:proofErr w:type="spellStart"/>
            <w:r>
              <w:t>Shahu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  <w:r>
              <w:t xml:space="preserve"> </w:t>
            </w:r>
            <w:proofErr w:type="spellStart"/>
            <w:r>
              <w:t>Jayanti</w:t>
            </w:r>
            <w:proofErr w:type="spellEnd"/>
          </w:p>
          <w:p w:rsidR="0011232E" w:rsidRPr="00F222BA" w:rsidRDefault="0011232E" w:rsidP="00596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 Day</w:t>
            </w:r>
          </w:p>
        </w:tc>
      </w:tr>
      <w:tr w:rsidR="0011232E" w:rsidTr="00596974">
        <w:tc>
          <w:tcPr>
            <w:tcW w:w="1959" w:type="dxa"/>
          </w:tcPr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3963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Process</w:t>
            </w:r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11232E" w:rsidRDefault="0011232E" w:rsidP="00596974"/>
          <w:p w:rsidR="0011232E" w:rsidRDefault="0011232E" w:rsidP="00596974"/>
          <w:p w:rsidR="0011232E" w:rsidRPr="006071EF" w:rsidRDefault="0011232E" w:rsidP="00596974">
            <w:pPr>
              <w:jc w:val="right"/>
            </w:pPr>
          </w:p>
        </w:tc>
        <w:tc>
          <w:tcPr>
            <w:tcW w:w="4392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Tree Plantation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UG Welcome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Address by Principal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Women’s Hostel Meetings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Anti-ragging Committee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Student Support Services Meetings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Annabhau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Smrutidin</w:t>
            </w:r>
            <w:proofErr w:type="spellEnd"/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Lokmanya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11232E" w:rsidRPr="001E3361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</w:tc>
      </w:tr>
      <w:tr w:rsidR="0011232E" w:rsidTr="00596974">
        <w:tc>
          <w:tcPr>
            <w:tcW w:w="1959" w:type="dxa"/>
          </w:tcPr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3963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Tests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Scholarship Forms</w:t>
            </w:r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11232E" w:rsidRDefault="0011232E" w:rsidP="00596974"/>
        </w:tc>
        <w:tc>
          <w:tcPr>
            <w:tcW w:w="4392" w:type="dxa"/>
            <w:gridSpan w:val="2"/>
          </w:tcPr>
          <w:p w:rsidR="0011232E" w:rsidRDefault="0011232E" w:rsidP="00596974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NSS  Inaugural function 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Kranti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Din Celebration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Youth Day program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 Workshop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 Writing , Interview skill and Carrier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Guidance</w:t>
            </w:r>
          </w:p>
          <w:p w:rsidR="0011232E" w:rsidRPr="00B71299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Earn and Learn Scheme Meeting   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</w:t>
            </w:r>
          </w:p>
          <w:p w:rsidR="0011232E" w:rsidRDefault="0011232E" w:rsidP="00596974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Inauguration of History Museum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</w:t>
            </w:r>
          </w:p>
          <w:p w:rsidR="0011232E" w:rsidRDefault="0011232E" w:rsidP="00596974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Association Inauguration</w:t>
            </w:r>
          </w:p>
        </w:tc>
      </w:tr>
      <w:tr w:rsidR="0011232E" w:rsidTr="00596974">
        <w:trPr>
          <w:trHeight w:val="2285"/>
        </w:trPr>
        <w:tc>
          <w:tcPr>
            <w:tcW w:w="1959" w:type="dxa"/>
          </w:tcPr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3963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Experts Lectures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Educational Visits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ernal Test/Seminar</w:t>
            </w:r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11232E" w:rsidRPr="00D652D3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Teachers Day Celebrations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Gymkhana Events Medical Checkup Camps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Hindi Day Celebrations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Day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Inogration</w:t>
            </w:r>
            <w:proofErr w:type="spellEnd"/>
          </w:p>
          <w:p w:rsidR="0011232E" w:rsidRDefault="0011232E" w:rsidP="00596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Parent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Meet</w:t>
            </w:r>
          </w:p>
          <w:p w:rsidR="0011232E" w:rsidRPr="00D652D3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World Tourism Day</w:t>
            </w:r>
          </w:p>
        </w:tc>
      </w:tr>
      <w:tr w:rsidR="0011232E" w:rsidTr="00596974">
        <w:tc>
          <w:tcPr>
            <w:tcW w:w="1959" w:type="dxa"/>
          </w:tcPr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Internal/ Departmental Examinations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232E" w:rsidRDefault="0011232E" w:rsidP="00596974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Examinations</w:t>
            </w:r>
          </w:p>
          <w:p w:rsidR="0011232E" w:rsidRPr="00DD2675" w:rsidRDefault="0011232E" w:rsidP="00596974">
            <w:pPr>
              <w:jc w:val="right"/>
            </w:pPr>
          </w:p>
        </w:tc>
        <w:tc>
          <w:tcPr>
            <w:tcW w:w="4392" w:type="dxa"/>
            <w:gridSpan w:val="2"/>
            <w:tcBorders>
              <w:left w:val="single" w:sz="4" w:space="0" w:color="auto"/>
            </w:tcBorders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Reading Motivation Day to Celebrate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 Dr. A.P.J. Abdul </w:t>
            </w:r>
            <w:proofErr w:type="spellStart"/>
            <w:r>
              <w:rPr>
                <w:rFonts w:ascii="Times New Roman" w:hAnsi="Times New Roman" w:cs="Arial Unicode MS"/>
                <w:sz w:val="24"/>
                <w:szCs w:val="24"/>
              </w:rPr>
              <w:t>Kalam’s</w:t>
            </w:r>
            <w:proofErr w:type="spellEnd"/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Birth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Anniversary </w:t>
            </w:r>
          </w:p>
          <w:p w:rsidR="0011232E" w:rsidRPr="008C40A0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Bhaskaracharya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Mathematics Test</w:t>
            </w:r>
          </w:p>
        </w:tc>
      </w:tr>
      <w:tr w:rsidR="0011232E" w:rsidTr="00596974">
        <w:tc>
          <w:tcPr>
            <w:tcW w:w="1959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334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November</w:t>
            </w:r>
          </w:p>
          <w:p w:rsidR="0011232E" w:rsidRPr="004C1BE1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  <w:tcBorders>
              <w:right w:val="single" w:sz="4" w:space="0" w:color="auto"/>
            </w:tcBorders>
          </w:tcPr>
          <w:p w:rsidR="0011232E" w:rsidRPr="00890CE4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Meeting</w:t>
            </w:r>
          </w:p>
          <w:p w:rsidR="0011232E" w:rsidRPr="0035772F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Examination</w:t>
            </w:r>
          </w:p>
        </w:tc>
        <w:tc>
          <w:tcPr>
            <w:tcW w:w="4392" w:type="dxa"/>
            <w:gridSpan w:val="2"/>
            <w:tcBorders>
              <w:left w:val="single" w:sz="4" w:space="0" w:color="auto"/>
            </w:tcBorders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Constitution day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AVISHKAR Competition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2E" w:rsidTr="00596974">
        <w:trPr>
          <w:trHeight w:val="1250"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 Meeting (11/10/ 2024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11232E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Winter Vacation</w:t>
            </w:r>
          </w:p>
          <w:p w:rsidR="0011232E" w:rsidRPr="0035772F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 /10/ 2024 to 18/ 11/ 2024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32E" w:rsidRPr="00EC0FCC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TERM –SECOND</w:t>
            </w:r>
          </w:p>
        </w:tc>
      </w:tr>
      <w:tr w:rsidR="0011232E" w:rsidTr="00596974">
        <w:tc>
          <w:tcPr>
            <w:tcW w:w="1959" w:type="dxa"/>
          </w:tcPr>
          <w:p w:rsidR="0011232E" w:rsidRPr="00E33490" w:rsidRDefault="0011232E" w:rsidP="0059697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Month</w:t>
            </w:r>
          </w:p>
        </w:tc>
        <w:tc>
          <w:tcPr>
            <w:tcW w:w="4048" w:type="dxa"/>
            <w:gridSpan w:val="2"/>
          </w:tcPr>
          <w:p w:rsidR="0011232E" w:rsidRPr="0035772F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Day’s Special / Others</w:t>
            </w:r>
          </w:p>
          <w:p w:rsidR="0011232E" w:rsidRPr="0035772F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2E" w:rsidTr="00596974">
        <w:tc>
          <w:tcPr>
            <w:tcW w:w="1959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02December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Visits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Tours/Educational Visits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Quiz Contest, Workshop/ Seminar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Cultural Association Meeting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World Human Rights Day   </w:t>
            </w:r>
          </w:p>
          <w:p w:rsidR="0011232E" w:rsidRDefault="0011232E" w:rsidP="00596974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AIDS Awareness Week 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Placement Cell Camps                     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NSS Winter Camps</w:t>
            </w:r>
          </w:p>
        </w:tc>
      </w:tr>
      <w:tr w:rsidR="0011232E" w:rsidTr="00596974">
        <w:tc>
          <w:tcPr>
            <w:tcW w:w="1959" w:type="dxa"/>
          </w:tcPr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2025</w:t>
            </w:r>
          </w:p>
        </w:tc>
        <w:tc>
          <w:tcPr>
            <w:tcW w:w="4048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Subject Experts Lectures</w:t>
            </w:r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Tours/Educational Visits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Contest / CHEMIAD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Workshop / Conferences /Seminars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Convocation Program</w:t>
            </w:r>
          </w:p>
          <w:p w:rsidR="0011232E" w:rsidRDefault="0011232E" w:rsidP="00596974">
            <w:pPr>
              <w:tabs>
                <w:tab w:val="left" w:pos="2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Vivekanand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Yuva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Saptah</w:t>
            </w:r>
            <w:proofErr w:type="spellEnd"/>
          </w:p>
          <w:p w:rsidR="0011232E" w:rsidRDefault="0011232E" w:rsidP="00596974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Marathi </w:t>
            </w:r>
            <w:proofErr w:type="spellStart"/>
            <w:r>
              <w:rPr>
                <w:rFonts w:ascii="Times New Roman" w:hAnsi="Times New Roman" w:cs="Arial Unicode MS"/>
                <w:sz w:val="24"/>
                <w:szCs w:val="24"/>
              </w:rPr>
              <w:t>Bhasha</w:t>
            </w:r>
            <w:proofErr w:type="spellEnd"/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Awareness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Campaign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Geography Day 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 Meet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</w:p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Republic Day Celebrations</w:t>
            </w:r>
          </w:p>
        </w:tc>
      </w:tr>
      <w:tr w:rsidR="0011232E" w:rsidTr="00596974">
        <w:tc>
          <w:tcPr>
            <w:tcW w:w="1959" w:type="dxa"/>
          </w:tcPr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4048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</w:t>
            </w: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Annual Prize Distribution Ceremony</w:t>
            </w:r>
          </w:p>
          <w:p w:rsidR="0011232E" w:rsidRPr="00DD628A" w:rsidRDefault="0011232E" w:rsidP="00596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>Gymkhana,Acadamic</w:t>
            </w:r>
            <w:proofErr w:type="spellEnd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 xml:space="preserve"> and cultural activities )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Day Celebrations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11232E" w:rsidRPr="00DD628A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Marathi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Rajbhasha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</w:tr>
      <w:tr w:rsidR="0011232E" w:rsidTr="00596974">
        <w:tc>
          <w:tcPr>
            <w:tcW w:w="1959" w:type="dxa"/>
          </w:tcPr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>March</w:t>
            </w:r>
          </w:p>
        </w:tc>
        <w:tc>
          <w:tcPr>
            <w:tcW w:w="4048" w:type="dxa"/>
            <w:gridSpan w:val="2"/>
          </w:tcPr>
          <w:p w:rsidR="0011232E" w:rsidRDefault="0011232E" w:rsidP="00596974">
            <w:pPr>
              <w:tabs>
                <w:tab w:val="righ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/Annual Practical</w:t>
            </w:r>
          </w:p>
          <w:p w:rsidR="0011232E" w:rsidRDefault="0011232E" w:rsidP="00596974">
            <w:pPr>
              <w:widowControl w:val="0"/>
              <w:autoSpaceDE w:val="0"/>
              <w:autoSpaceDN w:val="0"/>
              <w:adjustRightInd w:val="0"/>
              <w:spacing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Examinations </w:t>
            </w:r>
          </w:p>
          <w:p w:rsidR="0011232E" w:rsidRPr="007C7664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Dnyanjyot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Editorial Board Meeting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 Committee Meeting</w:t>
            </w:r>
          </w:p>
          <w:p w:rsidR="0011232E" w:rsidRPr="007F0F86" w:rsidRDefault="0011232E" w:rsidP="005969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Farewell Functions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 Women’s Day Program</w:t>
            </w:r>
          </w:p>
        </w:tc>
      </w:tr>
      <w:tr w:rsidR="0011232E" w:rsidTr="00596974">
        <w:trPr>
          <w:trHeight w:val="1826"/>
        </w:trPr>
        <w:tc>
          <w:tcPr>
            <w:tcW w:w="1959" w:type="dxa"/>
          </w:tcPr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  <w:t>April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</w:p>
        </w:tc>
        <w:tc>
          <w:tcPr>
            <w:tcW w:w="4048" w:type="dxa"/>
            <w:gridSpan w:val="2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Examinations, Semester/Annual</w:t>
            </w:r>
          </w:p>
          <w:p w:rsidR="0011232E" w:rsidRDefault="0011232E" w:rsidP="00596974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Practical Examinations, </w:t>
            </w:r>
          </w:p>
          <w:p w:rsidR="0011232E" w:rsidRDefault="0011232E" w:rsidP="00596974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 Examinations,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Program</w:t>
            </w:r>
          </w:p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Arial Unicode MS"/>
                <w:sz w:val="24"/>
                <w:szCs w:val="24"/>
              </w:rPr>
            </w:pPr>
          </w:p>
          <w:p w:rsidR="0011232E" w:rsidRDefault="0011232E" w:rsidP="00596974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11232E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11232E" w:rsidRPr="00565F4C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Farewell Function</w:t>
            </w:r>
          </w:p>
          <w:p w:rsidR="0011232E" w:rsidRDefault="0011232E" w:rsidP="00596974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Stock Verification</w:t>
            </w:r>
          </w:p>
        </w:tc>
      </w:tr>
      <w:tr w:rsidR="0011232E" w:rsidTr="00596974">
        <w:trPr>
          <w:trHeight w:val="134"/>
        </w:trPr>
        <w:tc>
          <w:tcPr>
            <w:tcW w:w="1959" w:type="dxa"/>
          </w:tcPr>
          <w:p w:rsidR="0011232E" w:rsidRPr="0035772F" w:rsidRDefault="0011232E" w:rsidP="00596974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4048" w:type="dxa"/>
            <w:gridSpan w:val="2"/>
          </w:tcPr>
          <w:p w:rsidR="0011232E" w:rsidRPr="001253A1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</w:tcPr>
          <w:p w:rsidR="0011232E" w:rsidRPr="0035772F" w:rsidRDefault="0011232E" w:rsidP="00596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1">
              <w:rPr>
                <w:rFonts w:ascii="Times New Roman" w:hAnsi="Times New Roman" w:cs="Times New Roman"/>
                <w:sz w:val="24"/>
                <w:szCs w:val="24"/>
              </w:rPr>
              <w:t>Maharashtra Day Celebrations</w:t>
            </w:r>
          </w:p>
        </w:tc>
      </w:tr>
      <w:tr w:rsidR="0011232E" w:rsidTr="00596974">
        <w:tc>
          <w:tcPr>
            <w:tcW w:w="10314" w:type="dxa"/>
            <w:gridSpan w:val="4"/>
          </w:tcPr>
          <w:p w:rsidR="0011232E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232E" w:rsidRDefault="0011232E" w:rsidP="0059697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End Meeting (30/04/ 2025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1232E" w:rsidTr="00596974">
        <w:tc>
          <w:tcPr>
            <w:tcW w:w="10314" w:type="dxa"/>
            <w:gridSpan w:val="4"/>
          </w:tcPr>
          <w:p w:rsidR="0011232E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11232E" w:rsidRPr="00C40D76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 Vacation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02/05/2025 to 01/06/2025</w:t>
            </w:r>
          </w:p>
          <w:p w:rsidR="0011232E" w:rsidRPr="00C40D76" w:rsidRDefault="0011232E" w:rsidP="005969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11232E" w:rsidRPr="00C468A6" w:rsidRDefault="0011232E" w:rsidP="0011232E">
      <w:pPr>
        <w:rPr>
          <w:sz w:val="24"/>
          <w:szCs w:val="24"/>
        </w:rPr>
      </w:pPr>
    </w:p>
    <w:p w:rsidR="00883EBB" w:rsidRDefault="0011232E"/>
    <w:sectPr w:rsidR="00883EBB" w:rsidSect="00D8434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2E"/>
    <w:rsid w:val="00094C28"/>
    <w:rsid w:val="0011232E"/>
    <w:rsid w:val="00151AE3"/>
    <w:rsid w:val="004974DE"/>
    <w:rsid w:val="00A45FCE"/>
    <w:rsid w:val="00A47995"/>
    <w:rsid w:val="00D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2E"/>
    <w:pPr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2E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2E"/>
    <w:pPr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2E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1</cp:revision>
  <dcterms:created xsi:type="dcterms:W3CDTF">2025-01-10T07:25:00Z</dcterms:created>
  <dcterms:modified xsi:type="dcterms:W3CDTF">2025-01-10T07:25:00Z</dcterms:modified>
</cp:coreProperties>
</file>